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00" w:rsidRDefault="00790E00" w:rsidP="002E3BD0">
      <w:pPr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ALLEGATO 2 - FAC SIMILE DI DOMANDA </w:t>
      </w:r>
    </w:p>
    <w:p w:rsidR="003128BD" w:rsidRDefault="001D076D" w:rsidP="002E3BD0">
      <w:pPr>
        <w:spacing w:after="0" w:line="480" w:lineRule="auto"/>
      </w:pPr>
      <w:r>
        <w:t>INVIARE VIA PEC</w:t>
      </w:r>
      <w:r w:rsidR="003128BD">
        <w:tab/>
      </w:r>
      <w:r w:rsidR="003128BD">
        <w:tab/>
      </w:r>
      <w:r w:rsidR="003128BD">
        <w:tab/>
      </w:r>
      <w:r w:rsidR="003128BD">
        <w:tab/>
      </w:r>
      <w:r w:rsidR="003128BD">
        <w:tab/>
      </w:r>
      <w:r w:rsidR="003128BD">
        <w:tab/>
      </w:r>
      <w:r w:rsidR="003128BD">
        <w:tab/>
      </w:r>
      <w:r w:rsidR="003128BD">
        <w:tab/>
      </w:r>
      <w:r w:rsidR="003128BD">
        <w:tab/>
      </w:r>
    </w:p>
    <w:p w:rsidR="002E3BD0" w:rsidRDefault="003128BD" w:rsidP="003128BD">
      <w:pPr>
        <w:spacing w:after="0" w:line="480" w:lineRule="auto"/>
        <w:jc w:val="right"/>
      </w:pPr>
      <w:r>
        <w:t>AL DIRETTORE GENERALE DELL’ATS BRIANZA</w:t>
      </w:r>
    </w:p>
    <w:p w:rsidR="003F5ADF" w:rsidRDefault="003F5ADF" w:rsidP="003128BD">
      <w:pPr>
        <w:jc w:val="both"/>
        <w:rPr>
          <w:rFonts w:cstheme="minorHAnsi"/>
          <w:b/>
        </w:rPr>
      </w:pPr>
    </w:p>
    <w:p w:rsidR="003F5ADF" w:rsidRDefault="003F5ADF" w:rsidP="003128BD">
      <w:pPr>
        <w:jc w:val="both"/>
        <w:rPr>
          <w:rFonts w:cstheme="minorHAnsi"/>
          <w:b/>
        </w:rPr>
      </w:pPr>
      <w:r>
        <w:rPr>
          <w:rFonts w:cstheme="minorHAnsi"/>
          <w:b/>
        </w:rPr>
        <w:t>A</w:t>
      </w:r>
      <w:r w:rsidRPr="003F5ADF">
        <w:rPr>
          <w:rFonts w:cstheme="minorHAnsi"/>
          <w:b/>
        </w:rPr>
        <w:t>vviso per la verifica della disponibilità da parte delle Strutture sanitarie e Sociosanitarie all’attivazione sperimentale di posti letto di Degenze di Comunità di Livello Base e di nuovi posti Cure Intermedie per pazienti COVID positivi asintomatici/paucisintomatici sul territorio dell’ATS Brianza</w:t>
      </w:r>
      <w:r>
        <w:rPr>
          <w:rFonts w:cstheme="minorHAnsi"/>
          <w:b/>
        </w:rPr>
        <w:t xml:space="preserve">, come da </w:t>
      </w:r>
      <w:r w:rsidRPr="003F5ADF">
        <w:rPr>
          <w:rFonts w:cstheme="minorHAnsi"/>
          <w:b/>
        </w:rPr>
        <w:t>DGR n. XI/3681 del 15/10/20</w:t>
      </w:r>
      <w:r>
        <w:rPr>
          <w:rFonts w:cstheme="minorHAnsi"/>
          <w:b/>
        </w:rPr>
        <w:t>20 e DGR XI/3913 del 25/11/2020.</w:t>
      </w:r>
    </w:p>
    <w:p w:rsidR="00C6450B" w:rsidRDefault="00C6450B" w:rsidP="00C6450B">
      <w:pPr>
        <w:spacing w:after="0" w:line="240" w:lineRule="auto"/>
        <w:jc w:val="both"/>
        <w:rPr>
          <w:b/>
        </w:rPr>
      </w:pPr>
    </w:p>
    <w:p w:rsidR="00C6450B" w:rsidRPr="00C6450B" w:rsidRDefault="00C6450B" w:rsidP="00C6450B">
      <w:pPr>
        <w:spacing w:after="0" w:line="240" w:lineRule="auto"/>
        <w:jc w:val="both"/>
        <w:rPr>
          <w:b/>
        </w:rPr>
      </w:pPr>
    </w:p>
    <w:p w:rsidR="00C64E26" w:rsidRDefault="002E3BD0" w:rsidP="002E3BD0">
      <w:pPr>
        <w:spacing w:after="0" w:line="480" w:lineRule="auto"/>
      </w:pPr>
      <w:r>
        <w:lastRenderedPageBreak/>
        <w:t>LA/IL SOTTOSCRITTA/O…………………………………………..IN QUAL</w:t>
      </w:r>
      <w:r w:rsidR="007C521B">
        <w:t>I</w:t>
      </w:r>
      <w:r>
        <w:t>TA’ DI LEGALE RAPPRESENTANTE DELL’ENTE ……………………………………………, CON SEDE LEGALE NEL COMUNE DI …………………………………………….………….., VIA ……………………………………………………………., PARTITA IVA………………, CF…………………………………………</w:t>
      </w:r>
    </w:p>
    <w:p w:rsidR="00864495" w:rsidRDefault="00864495" w:rsidP="002E3BD0">
      <w:pPr>
        <w:spacing w:after="0" w:line="480" w:lineRule="auto"/>
      </w:pPr>
      <w:r>
        <w:t>In riferimento all’avviso in oggetto</w:t>
      </w:r>
    </w:p>
    <w:p w:rsidR="00864495" w:rsidRDefault="00864495" w:rsidP="002E3BD0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  <w:t>Dichiara</w:t>
      </w:r>
    </w:p>
    <w:p w:rsidR="002B04B8" w:rsidRDefault="00864495" w:rsidP="002E3BD0">
      <w:pPr>
        <w:spacing w:after="0" w:line="480" w:lineRule="auto"/>
      </w:pPr>
      <w:r>
        <w:t>La propria dispon</w:t>
      </w:r>
      <w:r w:rsidR="00EB0827">
        <w:t xml:space="preserve">ibilità ad attivare n.   </w:t>
      </w:r>
      <w:r w:rsidR="00C6450B">
        <w:t xml:space="preserve">    </w:t>
      </w:r>
      <w:r w:rsidR="007D45D8">
        <w:t>moduli di 20</w:t>
      </w:r>
      <w:r w:rsidR="002B04B8">
        <w:t xml:space="preserve"> </w:t>
      </w:r>
      <w:r w:rsidR="007D45D8">
        <w:t xml:space="preserve">posti letto </w:t>
      </w:r>
      <w:r w:rsidR="002B04B8">
        <w:t>AFFERENTI A (barrare la voce di interesse:</w:t>
      </w:r>
    </w:p>
    <w:p w:rsidR="002B04B8" w:rsidRDefault="002B04B8" w:rsidP="002B04B8">
      <w:pPr>
        <w:pStyle w:val="Paragrafoelenco"/>
        <w:numPr>
          <w:ilvl w:val="0"/>
          <w:numId w:val="17"/>
        </w:numPr>
        <w:spacing w:after="0" w:line="480" w:lineRule="auto"/>
      </w:pPr>
      <w:r>
        <w:lastRenderedPageBreak/>
        <w:t>DEGENZE DI COMUNITA’ DI BASE</w:t>
      </w:r>
    </w:p>
    <w:p w:rsidR="002B04B8" w:rsidRDefault="002B04B8" w:rsidP="002B04B8">
      <w:pPr>
        <w:pStyle w:val="Paragrafoelenco"/>
        <w:numPr>
          <w:ilvl w:val="0"/>
          <w:numId w:val="17"/>
        </w:numPr>
        <w:spacing w:after="0" w:line="480" w:lineRule="auto"/>
      </w:pPr>
      <w:r>
        <w:t>CURE INTERMEDIE POST ACUTE</w:t>
      </w:r>
    </w:p>
    <w:p w:rsidR="002B04B8" w:rsidRDefault="002B04B8" w:rsidP="002B04B8">
      <w:pPr>
        <w:pStyle w:val="Paragrafoelenco"/>
        <w:numPr>
          <w:ilvl w:val="0"/>
          <w:numId w:val="17"/>
        </w:numPr>
        <w:spacing w:after="0" w:line="480" w:lineRule="auto"/>
      </w:pPr>
      <w:r>
        <w:t>CURE INTERMEDIE DI MANTENIMENTO</w:t>
      </w:r>
    </w:p>
    <w:p w:rsidR="00864495" w:rsidRDefault="00864495" w:rsidP="002B04B8">
      <w:pPr>
        <w:spacing w:after="0" w:line="480" w:lineRule="auto"/>
      </w:pPr>
      <w:r>
        <w:t>presso la struttura…………sita in ………….Via………………………………………….., per un totale di …………</w:t>
      </w:r>
      <w:r w:rsidR="007D45D8">
        <w:t>posti letto</w:t>
      </w:r>
      <w:r>
        <w:t>.</w:t>
      </w:r>
    </w:p>
    <w:p w:rsidR="00023D25" w:rsidRDefault="00D12253" w:rsidP="002E3BD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 tal fine dichiara sotto la propri</w:t>
      </w:r>
      <w:r w:rsidR="00864495">
        <w:rPr>
          <w:rFonts w:eastAsia="Calibri" w:cstheme="minorHAnsi"/>
        </w:rPr>
        <w:t>a responsabilità che:</w:t>
      </w:r>
    </w:p>
    <w:p w:rsidR="00864495" w:rsidRDefault="00864495" w:rsidP="002E3BD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8B0AE7" w:rsidRDefault="00864495" w:rsidP="00EB082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La struttura è</w:t>
      </w:r>
      <w:r w:rsidR="008B0AE7">
        <w:rPr>
          <w:rFonts w:eastAsia="Calibri" w:cstheme="minorHAnsi"/>
        </w:rPr>
        <w:t>:</w:t>
      </w:r>
    </w:p>
    <w:p w:rsidR="008B0AE7" w:rsidRDefault="008B0AE7" w:rsidP="008B0AE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di proprietà/ comodato d’uso/ altro (inserire voce che interessa) </w:t>
      </w:r>
    </w:p>
    <w:p w:rsidR="008B0AE7" w:rsidRDefault="00EB0827" w:rsidP="008B0AE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già </w:t>
      </w:r>
      <w:r w:rsidR="008B0AE7">
        <w:rPr>
          <w:rFonts w:eastAsia="Calibri" w:cstheme="minorHAnsi"/>
        </w:rPr>
        <w:t xml:space="preserve">stata </w:t>
      </w:r>
      <w:r w:rsidR="00864495">
        <w:rPr>
          <w:rFonts w:eastAsia="Calibri" w:cstheme="minorHAnsi"/>
        </w:rPr>
        <w:t>autorizzata/accreditata per un totale complessi</w:t>
      </w:r>
      <w:r w:rsidR="00C630B8">
        <w:rPr>
          <w:rFonts w:eastAsia="Calibri" w:cstheme="minorHAnsi"/>
        </w:rPr>
        <w:t>vo di n. …..posti letto</w:t>
      </w:r>
    </w:p>
    <w:p w:rsidR="00EB0827" w:rsidRPr="00EB0827" w:rsidRDefault="00EB0827" w:rsidP="008B0AE7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presenta requisiti previsti dal bando;</w:t>
      </w:r>
      <w:r w:rsidRPr="00EB0827">
        <w:rPr>
          <w:rFonts w:eastAsia="Calibri" w:cstheme="minorHAnsi"/>
        </w:rPr>
        <w:t xml:space="preserve"> </w:t>
      </w:r>
    </w:p>
    <w:p w:rsidR="0066359F" w:rsidRDefault="00EB0827" w:rsidP="003128B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L’attivazione dei </w:t>
      </w:r>
      <w:r w:rsidR="00E21702">
        <w:rPr>
          <w:rFonts w:eastAsia="Calibri" w:cstheme="minorHAnsi"/>
        </w:rPr>
        <w:t>moduli</w:t>
      </w:r>
      <w:r w:rsidR="00C6450B">
        <w:rPr>
          <w:rFonts w:eastAsia="Calibri" w:cstheme="minorHAnsi"/>
        </w:rPr>
        <w:t xml:space="preserve"> assistenziali </w:t>
      </w:r>
      <w:r>
        <w:rPr>
          <w:rFonts w:eastAsia="Calibri" w:cstheme="minorHAnsi"/>
        </w:rPr>
        <w:t>viene garantita entro ……gg dalla comunicazione di accettazione della candidatura da parte di ATS</w:t>
      </w:r>
    </w:p>
    <w:p w:rsidR="00032943" w:rsidRDefault="0066359F" w:rsidP="003128BD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La </w:t>
      </w:r>
      <w:r w:rsidR="00032943">
        <w:rPr>
          <w:rFonts w:eastAsia="Calibri" w:cstheme="minorHAnsi"/>
        </w:rPr>
        <w:t>D</w:t>
      </w:r>
      <w:r>
        <w:rPr>
          <w:rFonts w:eastAsia="Calibri" w:cstheme="minorHAnsi"/>
        </w:rPr>
        <w:t xml:space="preserve">egenza di </w:t>
      </w:r>
      <w:r w:rsidR="00032943">
        <w:rPr>
          <w:rFonts w:eastAsia="Calibri" w:cstheme="minorHAnsi"/>
        </w:rPr>
        <w:t>c</w:t>
      </w:r>
      <w:r>
        <w:rPr>
          <w:rFonts w:eastAsia="Calibri" w:cstheme="minorHAnsi"/>
        </w:rPr>
        <w:t xml:space="preserve">omunità di livello base è destinata a ospiti/pazienti COVID -19 asintomatici/paucisintomatici dell’area </w:t>
      </w:r>
    </w:p>
    <w:p w:rsidR="00032943" w:rsidRDefault="00677CEF" w:rsidP="00032943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anziani</w:t>
      </w:r>
      <w:r w:rsidR="0066359F">
        <w:rPr>
          <w:rFonts w:eastAsia="Calibri" w:cstheme="minorHAnsi"/>
        </w:rPr>
        <w:t xml:space="preserve"> </w:t>
      </w:r>
    </w:p>
    <w:p w:rsidR="00032943" w:rsidRDefault="00677CEF" w:rsidP="00032943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disabili</w:t>
      </w:r>
      <w:r w:rsidR="0066359F">
        <w:rPr>
          <w:rFonts w:eastAsia="Calibri" w:cstheme="minorHAnsi"/>
        </w:rPr>
        <w:t xml:space="preserve"> </w:t>
      </w:r>
    </w:p>
    <w:p w:rsidR="00032943" w:rsidRDefault="0066359F" w:rsidP="00032943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salute mentale </w:t>
      </w:r>
    </w:p>
    <w:p w:rsidR="00023D25" w:rsidRPr="0066359F" w:rsidRDefault="0066359F" w:rsidP="00032943">
      <w:pPr>
        <w:pStyle w:val="Paragrafoelenco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dipendenze. </w:t>
      </w:r>
      <w:r w:rsidR="00205CCB" w:rsidRPr="0066359F">
        <w:rPr>
          <w:rFonts w:eastAsia="Calibri" w:cstheme="minorHAnsi"/>
        </w:rPr>
        <w:tab/>
      </w:r>
      <w:r w:rsidR="00205CCB" w:rsidRPr="0066359F">
        <w:rPr>
          <w:rFonts w:eastAsia="Calibri" w:cstheme="minorHAnsi"/>
        </w:rPr>
        <w:tab/>
      </w:r>
      <w:r w:rsidR="00205CCB" w:rsidRPr="0066359F">
        <w:rPr>
          <w:rFonts w:eastAsia="Calibri" w:cstheme="minorHAnsi"/>
        </w:rPr>
        <w:tab/>
      </w:r>
      <w:r w:rsidR="00205CCB" w:rsidRPr="0066359F">
        <w:rPr>
          <w:rFonts w:eastAsia="Calibri" w:cstheme="minorHAnsi"/>
        </w:rPr>
        <w:tab/>
      </w:r>
    </w:p>
    <w:p w:rsidR="00023D25" w:rsidRDefault="00023D25" w:rsidP="003128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205CCB" w:rsidRDefault="00205CCB" w:rsidP="003128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In Fede</w:t>
      </w:r>
    </w:p>
    <w:p w:rsidR="00DC3368" w:rsidRDefault="00DC3368" w:rsidP="003128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</w:p>
    <w:p w:rsidR="00205CCB" w:rsidRDefault="00205CCB" w:rsidP="003128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5F4968">
        <w:rPr>
          <w:rFonts w:eastAsia="Calibri" w:cstheme="minorHAnsi"/>
        </w:rPr>
        <w:t xml:space="preserve">                  </w:t>
      </w:r>
      <w:r w:rsidR="00DC3368">
        <w:rPr>
          <w:rFonts w:eastAsia="Calibri" w:cstheme="minorHAnsi"/>
        </w:rPr>
        <w:t>Il Legale Rappresentante</w:t>
      </w:r>
      <w:r>
        <w:rPr>
          <w:rFonts w:eastAsia="Calibri" w:cstheme="minorHAnsi"/>
        </w:rPr>
        <w:t>…………………………………………………….</w:t>
      </w:r>
    </w:p>
    <w:p w:rsidR="00205CCB" w:rsidRDefault="00205CCB" w:rsidP="003128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205CCB" w:rsidRDefault="00205CCB" w:rsidP="003128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CF43F9" w:rsidRDefault="00367D37" w:rsidP="003128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>Document</w:t>
      </w:r>
      <w:r w:rsidR="0057546B">
        <w:rPr>
          <w:rFonts w:eastAsia="Calibri" w:cstheme="minorHAnsi"/>
          <w:b/>
        </w:rPr>
        <w:t xml:space="preserve">azione obbligatoria da allegare </w:t>
      </w:r>
      <w:r w:rsidR="00EB0827">
        <w:rPr>
          <w:rFonts w:eastAsia="Calibri" w:cstheme="minorHAnsi"/>
        </w:rPr>
        <w:t>alla presente domanda:</w:t>
      </w:r>
    </w:p>
    <w:p w:rsidR="00546F78" w:rsidRDefault="00546F78" w:rsidP="003128B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EB0827" w:rsidRPr="003F5ADF" w:rsidRDefault="00EB0827" w:rsidP="00EB082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F5ADF">
        <w:rPr>
          <w:rFonts w:eastAsia="Calibri" w:cstheme="minorHAnsi"/>
        </w:rPr>
        <w:t>Autocertificazione requisiti soggettivi legale rappresentante</w:t>
      </w:r>
    </w:p>
    <w:p w:rsidR="00511A3A" w:rsidRPr="003F5ADF" w:rsidRDefault="00EB0827" w:rsidP="00A604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FF0000"/>
        </w:rPr>
      </w:pPr>
      <w:r w:rsidRPr="003F5ADF">
        <w:rPr>
          <w:rFonts w:eastAsia="Calibri" w:cstheme="minorHAnsi"/>
        </w:rPr>
        <w:t>Documentazione attestante il possesso dei requisiti strut</w:t>
      </w:r>
      <w:r w:rsidR="000F78C7" w:rsidRPr="003F5ADF">
        <w:rPr>
          <w:rFonts w:eastAsia="Calibri" w:cstheme="minorHAnsi"/>
        </w:rPr>
        <w:t>turali/tecnologici e gestionali/</w:t>
      </w:r>
      <w:r w:rsidRPr="003F5ADF">
        <w:rPr>
          <w:rFonts w:eastAsia="Calibri" w:cstheme="minorHAnsi"/>
        </w:rPr>
        <w:t>organizzativi previsti dal presente bando</w:t>
      </w:r>
      <w:r w:rsidR="000F78C7" w:rsidRPr="003F5ADF">
        <w:rPr>
          <w:rFonts w:eastAsia="Calibri" w:cstheme="minorHAnsi"/>
        </w:rPr>
        <w:t xml:space="preserve"> </w:t>
      </w:r>
      <w:r w:rsidR="003F5ADF" w:rsidRPr="003F5ADF">
        <w:rPr>
          <w:rFonts w:eastAsia="Calibri" w:cstheme="minorHAnsi"/>
        </w:rPr>
        <w:t xml:space="preserve">per la tipologia del servizio scelto; </w:t>
      </w:r>
      <w:r w:rsidRPr="003F5ADF">
        <w:rPr>
          <w:rFonts w:eastAsia="Calibri" w:cstheme="minorHAnsi"/>
          <w:color w:val="FF0000"/>
        </w:rPr>
        <w:t xml:space="preserve"> </w:t>
      </w:r>
    </w:p>
    <w:p w:rsidR="003F5ADF" w:rsidRPr="003F5ADF" w:rsidRDefault="00C96BC0" w:rsidP="00A604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FF0000"/>
        </w:rPr>
      </w:pPr>
      <w:r w:rsidRPr="003F5ADF">
        <w:rPr>
          <w:rFonts w:eastAsia="Calibri" w:cstheme="minorHAnsi"/>
        </w:rPr>
        <w:t>Documentazione comprovante l’autorizzazione all’esercizio/accreditamento</w:t>
      </w:r>
      <w:r w:rsidR="003F5ADF" w:rsidRPr="003F5ADF">
        <w:rPr>
          <w:rFonts w:eastAsia="Calibri" w:cstheme="minorHAnsi"/>
        </w:rPr>
        <w:t xml:space="preserve"> se già posseduta oppure SCIA presentata in caso di nuovi posti; </w:t>
      </w:r>
      <w:r w:rsidR="000F78C7" w:rsidRPr="003F5ADF">
        <w:rPr>
          <w:rFonts w:eastAsia="Calibri" w:cstheme="minorHAnsi"/>
        </w:rPr>
        <w:t xml:space="preserve"> </w:t>
      </w:r>
    </w:p>
    <w:p w:rsidR="00DC3368" w:rsidRPr="00511A3A" w:rsidRDefault="00DC3368" w:rsidP="00A604C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F5ADF">
        <w:rPr>
          <w:rFonts w:eastAsia="Calibri" w:cstheme="minorHAnsi"/>
        </w:rPr>
        <w:t>Fotocopia</w:t>
      </w:r>
      <w:r w:rsidRPr="00511A3A">
        <w:rPr>
          <w:rFonts w:eastAsia="Calibri" w:cstheme="minorHAnsi"/>
        </w:rPr>
        <w:t xml:space="preserve">  Documento di identità in corso di valid</w:t>
      </w:r>
      <w:r w:rsidR="00A604C4" w:rsidRPr="00511A3A">
        <w:rPr>
          <w:rFonts w:eastAsia="Calibri" w:cstheme="minorHAnsi"/>
        </w:rPr>
        <w:t>ità del Legale Rappresentante.</w:t>
      </w:r>
    </w:p>
    <w:sectPr w:rsidR="00DC3368" w:rsidRPr="00511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61" w:rsidRDefault="00007A61" w:rsidP="00654615">
      <w:pPr>
        <w:spacing w:after="0" w:line="240" w:lineRule="auto"/>
      </w:pPr>
      <w:r>
        <w:separator/>
      </w:r>
    </w:p>
  </w:endnote>
  <w:endnote w:type="continuationSeparator" w:id="0">
    <w:p w:rsidR="00007A61" w:rsidRDefault="00007A61" w:rsidP="006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61" w:rsidRDefault="00007A61" w:rsidP="00654615">
      <w:pPr>
        <w:spacing w:after="0" w:line="240" w:lineRule="auto"/>
      </w:pPr>
      <w:r>
        <w:separator/>
      </w:r>
    </w:p>
  </w:footnote>
  <w:footnote w:type="continuationSeparator" w:id="0">
    <w:p w:rsidR="00007A61" w:rsidRDefault="00007A61" w:rsidP="0065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61D"/>
    <w:multiLevelType w:val="hybridMultilevel"/>
    <w:tmpl w:val="FD987D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BCB"/>
    <w:multiLevelType w:val="hybridMultilevel"/>
    <w:tmpl w:val="967234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17CFD"/>
    <w:multiLevelType w:val="hybridMultilevel"/>
    <w:tmpl w:val="715C42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25E0E"/>
    <w:multiLevelType w:val="hybridMultilevel"/>
    <w:tmpl w:val="F618C0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A80B9E"/>
    <w:multiLevelType w:val="hybridMultilevel"/>
    <w:tmpl w:val="4DC4E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4335"/>
    <w:multiLevelType w:val="hybridMultilevel"/>
    <w:tmpl w:val="39B64C62"/>
    <w:lvl w:ilvl="0" w:tplc="CD3E3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8E2DF0"/>
    <w:multiLevelType w:val="hybridMultilevel"/>
    <w:tmpl w:val="55840782"/>
    <w:lvl w:ilvl="0" w:tplc="349EF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A5A"/>
    <w:multiLevelType w:val="hybridMultilevel"/>
    <w:tmpl w:val="E696B30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694BBD"/>
    <w:multiLevelType w:val="hybridMultilevel"/>
    <w:tmpl w:val="C614A762"/>
    <w:lvl w:ilvl="0" w:tplc="CD3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6747D"/>
    <w:multiLevelType w:val="hybridMultilevel"/>
    <w:tmpl w:val="0C14AD70"/>
    <w:lvl w:ilvl="0" w:tplc="27C89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04A1A"/>
    <w:multiLevelType w:val="hybridMultilevel"/>
    <w:tmpl w:val="2A9C0386"/>
    <w:lvl w:ilvl="0" w:tplc="CD3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3E43"/>
    <w:multiLevelType w:val="hybridMultilevel"/>
    <w:tmpl w:val="102CA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201A1"/>
    <w:multiLevelType w:val="hybridMultilevel"/>
    <w:tmpl w:val="7B5E3F7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3D7E1F"/>
    <w:multiLevelType w:val="hybridMultilevel"/>
    <w:tmpl w:val="6A049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2D5C"/>
    <w:multiLevelType w:val="hybridMultilevel"/>
    <w:tmpl w:val="EC9E0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B100A"/>
    <w:multiLevelType w:val="hybridMultilevel"/>
    <w:tmpl w:val="19620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55E30"/>
    <w:multiLevelType w:val="hybridMultilevel"/>
    <w:tmpl w:val="2CF2C8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D0"/>
    <w:rsid w:val="00007A61"/>
    <w:rsid w:val="00023D25"/>
    <w:rsid w:val="00032943"/>
    <w:rsid w:val="00051014"/>
    <w:rsid w:val="000F78C7"/>
    <w:rsid w:val="001C6C38"/>
    <w:rsid w:val="001D076D"/>
    <w:rsid w:val="00205CCB"/>
    <w:rsid w:val="00285323"/>
    <w:rsid w:val="002B04B8"/>
    <w:rsid w:val="002E3BD0"/>
    <w:rsid w:val="003128BD"/>
    <w:rsid w:val="003216C5"/>
    <w:rsid w:val="00367D37"/>
    <w:rsid w:val="003F5ADF"/>
    <w:rsid w:val="004548F7"/>
    <w:rsid w:val="00511A3A"/>
    <w:rsid w:val="00546F78"/>
    <w:rsid w:val="0057546B"/>
    <w:rsid w:val="005E5466"/>
    <w:rsid w:val="005F4968"/>
    <w:rsid w:val="0063704C"/>
    <w:rsid w:val="00654615"/>
    <w:rsid w:val="0066074F"/>
    <w:rsid w:val="00663040"/>
    <w:rsid w:val="0066359F"/>
    <w:rsid w:val="00677CEF"/>
    <w:rsid w:val="00790E00"/>
    <w:rsid w:val="007C497C"/>
    <w:rsid w:val="007C521B"/>
    <w:rsid w:val="007D45D8"/>
    <w:rsid w:val="00820BE7"/>
    <w:rsid w:val="00826CB5"/>
    <w:rsid w:val="00864495"/>
    <w:rsid w:val="008B0AE7"/>
    <w:rsid w:val="008C25F3"/>
    <w:rsid w:val="009C4989"/>
    <w:rsid w:val="00A604C4"/>
    <w:rsid w:val="00B67EA0"/>
    <w:rsid w:val="00B77A00"/>
    <w:rsid w:val="00C630B8"/>
    <w:rsid w:val="00C6450B"/>
    <w:rsid w:val="00C64E26"/>
    <w:rsid w:val="00C96BC0"/>
    <w:rsid w:val="00CB7BBD"/>
    <w:rsid w:val="00CF43F9"/>
    <w:rsid w:val="00D04174"/>
    <w:rsid w:val="00D06D16"/>
    <w:rsid w:val="00D12253"/>
    <w:rsid w:val="00D15960"/>
    <w:rsid w:val="00DC2DC3"/>
    <w:rsid w:val="00DC3368"/>
    <w:rsid w:val="00E21702"/>
    <w:rsid w:val="00EA4609"/>
    <w:rsid w:val="00EA5894"/>
    <w:rsid w:val="00EB0827"/>
    <w:rsid w:val="00F1216F"/>
    <w:rsid w:val="00FA3343"/>
    <w:rsid w:val="00FC628A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3F5DC2-2FFA-4BBA-8021-F406DA25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B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4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615"/>
  </w:style>
  <w:style w:type="paragraph" w:styleId="Pidipagina">
    <w:name w:val="footer"/>
    <w:basedOn w:val="Normale"/>
    <w:link w:val="PidipaginaCarattere"/>
    <w:uiPriority w:val="99"/>
    <w:unhideWhenUsed/>
    <w:rsid w:val="006546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6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Maestroni</dc:creator>
  <cp:lastModifiedBy>Fabio Terragni</cp:lastModifiedBy>
  <cp:revision>2</cp:revision>
  <cp:lastPrinted>2020-12-09T09:33:00Z</cp:lastPrinted>
  <dcterms:created xsi:type="dcterms:W3CDTF">2020-12-10T12:27:00Z</dcterms:created>
  <dcterms:modified xsi:type="dcterms:W3CDTF">2020-12-10T12:27:00Z</dcterms:modified>
</cp:coreProperties>
</file>